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675" w:rsidRDefault="00173675" w:rsidP="00173675">
      <w:pPr>
        <w:widowControl w:val="0"/>
        <w:adjustRightInd/>
        <w:snapToGrid/>
        <w:spacing w:after="0" w:line="560" w:lineRule="exact"/>
        <w:jc w:val="both"/>
        <w:rPr>
          <w:rFonts w:ascii="微软雅黑" w:hAnsi="微软雅黑" w:cs="宋体"/>
          <w:color w:val="333333"/>
          <w:sz w:val="18"/>
          <w:szCs w:val="18"/>
        </w:rPr>
      </w:pPr>
    </w:p>
    <w:p w:rsidR="00C26C67" w:rsidRPr="00173675" w:rsidRDefault="00C26C67" w:rsidP="00173675">
      <w:pPr>
        <w:widowControl w:val="0"/>
        <w:adjustRightInd/>
        <w:snapToGrid/>
        <w:spacing w:after="0" w:line="560" w:lineRule="exact"/>
        <w:jc w:val="both"/>
        <w:rPr>
          <w:rFonts w:ascii="宋体" w:eastAsia="宋体" w:hAnsi="宋体" w:cs="Times New Roman"/>
          <w:color w:val="000000"/>
          <w:kern w:val="2"/>
          <w:sz w:val="32"/>
          <w:szCs w:val="32"/>
        </w:rPr>
      </w:pPr>
    </w:p>
    <w:tbl>
      <w:tblPr>
        <w:tblW w:w="0" w:type="auto"/>
        <w:tblInd w:w="6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47"/>
      </w:tblGrid>
      <w:tr w:rsidR="00173675" w:rsidRPr="00173675" w:rsidTr="00173675">
        <w:trPr>
          <w:trHeight w:val="465"/>
        </w:trPr>
        <w:tc>
          <w:tcPr>
            <w:tcW w:w="900" w:type="dxa"/>
            <w:vAlign w:val="center"/>
          </w:tcPr>
          <w:p w:rsidR="00173675" w:rsidRPr="00173675" w:rsidRDefault="00173675" w:rsidP="00173675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32"/>
                <w:szCs w:val="32"/>
              </w:rPr>
            </w:pPr>
            <w:r w:rsidRPr="00173675">
              <w:rPr>
                <w:rFonts w:ascii="宋体" w:eastAsia="宋体" w:hAnsi="宋体" w:cs="Times New Roman" w:hint="eastAsia"/>
                <w:color w:val="000000"/>
                <w:kern w:val="2"/>
                <w:sz w:val="32"/>
                <w:szCs w:val="32"/>
              </w:rPr>
              <w:t>编号</w:t>
            </w:r>
          </w:p>
        </w:tc>
        <w:tc>
          <w:tcPr>
            <w:tcW w:w="1447" w:type="dxa"/>
            <w:vAlign w:val="center"/>
          </w:tcPr>
          <w:p w:rsidR="00173675" w:rsidRPr="00173675" w:rsidRDefault="00173675" w:rsidP="00173675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</w:tbl>
    <w:p w:rsidR="00987D54" w:rsidRDefault="00987D54" w:rsidP="00417208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333333"/>
          <w:sz w:val="18"/>
          <w:szCs w:val="18"/>
        </w:rPr>
      </w:pPr>
    </w:p>
    <w:p w:rsidR="00987D54" w:rsidRPr="00417208" w:rsidRDefault="00987D54" w:rsidP="00417208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333333"/>
          <w:sz w:val="18"/>
          <w:szCs w:val="18"/>
        </w:rPr>
      </w:pPr>
    </w:p>
    <w:p w:rsidR="00417208" w:rsidRPr="00417208" w:rsidRDefault="00417208" w:rsidP="00417208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333333"/>
          <w:sz w:val="18"/>
          <w:szCs w:val="18"/>
        </w:rPr>
      </w:pPr>
    </w:p>
    <w:p w:rsidR="00417208" w:rsidRPr="00417208" w:rsidRDefault="00417208" w:rsidP="00417208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333333"/>
          <w:sz w:val="18"/>
          <w:szCs w:val="18"/>
        </w:rPr>
      </w:pPr>
    </w:p>
    <w:p w:rsidR="00417208" w:rsidRPr="00173675" w:rsidRDefault="00417208" w:rsidP="00417208">
      <w:pPr>
        <w:shd w:val="clear" w:color="auto" w:fill="FFFFFF"/>
        <w:adjustRightInd/>
        <w:snapToGrid/>
        <w:spacing w:after="0"/>
        <w:jc w:val="center"/>
        <w:rPr>
          <w:rFonts w:asciiTheme="minorEastAsia" w:eastAsiaTheme="minorEastAsia" w:hAnsiTheme="minorEastAsia" w:cs="宋体"/>
          <w:color w:val="333333"/>
          <w:sz w:val="52"/>
          <w:szCs w:val="52"/>
        </w:rPr>
      </w:pPr>
      <w:r w:rsidRPr="00173675">
        <w:rPr>
          <w:rFonts w:asciiTheme="minorEastAsia" w:eastAsiaTheme="minorEastAsia" w:hAnsiTheme="minorEastAsia" w:cs="宋体" w:hint="eastAsia"/>
          <w:b/>
          <w:bCs/>
          <w:color w:val="333333"/>
          <w:sz w:val="52"/>
          <w:szCs w:val="52"/>
        </w:rPr>
        <w:t>咸宁职业技术学院</w:t>
      </w:r>
    </w:p>
    <w:p w:rsidR="00417208" w:rsidRPr="00173675" w:rsidRDefault="00A74F96" w:rsidP="00417208">
      <w:pPr>
        <w:shd w:val="clear" w:color="auto" w:fill="FFFFFF"/>
        <w:adjustRightInd/>
        <w:snapToGrid/>
        <w:spacing w:after="0"/>
        <w:jc w:val="center"/>
        <w:rPr>
          <w:rFonts w:asciiTheme="minorEastAsia" w:eastAsiaTheme="minorEastAsia" w:hAnsiTheme="minorEastAsia" w:cs="宋体"/>
          <w:color w:val="333333"/>
          <w:sz w:val="52"/>
          <w:szCs w:val="52"/>
        </w:rPr>
      </w:pPr>
      <w:r>
        <w:rPr>
          <w:rFonts w:asciiTheme="minorEastAsia" w:eastAsiaTheme="minorEastAsia" w:hAnsiTheme="minorEastAsia" w:cs="宋体" w:hint="eastAsia"/>
          <w:b/>
          <w:bCs/>
          <w:color w:val="333333"/>
          <w:sz w:val="52"/>
          <w:szCs w:val="52"/>
        </w:rPr>
        <w:t>新形态</w:t>
      </w:r>
      <w:r w:rsidR="00417208" w:rsidRPr="00173675">
        <w:rPr>
          <w:rFonts w:asciiTheme="minorEastAsia" w:eastAsiaTheme="minorEastAsia" w:hAnsiTheme="minorEastAsia" w:cs="宋体" w:hint="eastAsia"/>
          <w:b/>
          <w:bCs/>
          <w:color w:val="333333"/>
          <w:sz w:val="52"/>
          <w:szCs w:val="52"/>
        </w:rPr>
        <w:t>教材编写立项申报书</w:t>
      </w:r>
    </w:p>
    <w:p w:rsidR="00417208" w:rsidRPr="00173675" w:rsidRDefault="00417208" w:rsidP="00417208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color w:val="333333"/>
          <w:sz w:val="18"/>
          <w:szCs w:val="18"/>
        </w:rPr>
      </w:pPr>
    </w:p>
    <w:p w:rsidR="00417208" w:rsidRPr="00173675" w:rsidRDefault="00417208" w:rsidP="00417208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color w:val="333333"/>
          <w:sz w:val="18"/>
          <w:szCs w:val="18"/>
        </w:rPr>
      </w:pPr>
    </w:p>
    <w:p w:rsidR="00417208" w:rsidRPr="00173675" w:rsidRDefault="00417208" w:rsidP="00417208">
      <w:pPr>
        <w:shd w:val="clear" w:color="auto" w:fill="FFFFFF"/>
        <w:adjustRightInd/>
        <w:snapToGrid/>
        <w:spacing w:after="0"/>
        <w:ind w:firstLine="953"/>
        <w:rPr>
          <w:rFonts w:asciiTheme="minorEastAsia" w:eastAsiaTheme="minorEastAsia" w:hAnsiTheme="minorEastAsia" w:cs="宋体"/>
          <w:color w:val="333333"/>
          <w:sz w:val="18"/>
          <w:szCs w:val="18"/>
        </w:rPr>
      </w:pPr>
    </w:p>
    <w:p w:rsidR="00751018" w:rsidRPr="00173675" w:rsidRDefault="00173675" w:rsidP="00173675">
      <w:pPr>
        <w:shd w:val="clear" w:color="auto" w:fill="FFFFFF"/>
        <w:adjustRightInd/>
        <w:snapToGrid/>
        <w:spacing w:after="0"/>
        <w:ind w:firstLine="1429"/>
        <w:rPr>
          <w:rFonts w:asciiTheme="minorEastAsia" w:eastAsiaTheme="minorEastAsia" w:hAnsiTheme="minorEastAsia" w:cs="宋体"/>
          <w:color w:val="333333"/>
          <w:sz w:val="32"/>
          <w:szCs w:val="32"/>
          <w:u w:val="single"/>
        </w:rPr>
      </w:pP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</w:rPr>
        <w:t>教材名称：</w:t>
      </w: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  <w:u w:val="single"/>
        </w:rPr>
        <w:t xml:space="preserve">                               </w:t>
      </w:r>
    </w:p>
    <w:p w:rsidR="00417208" w:rsidRPr="00173675" w:rsidRDefault="00751018" w:rsidP="00417208">
      <w:pPr>
        <w:shd w:val="clear" w:color="auto" w:fill="FFFFFF"/>
        <w:adjustRightInd/>
        <w:snapToGrid/>
        <w:spacing w:after="0"/>
        <w:ind w:firstLine="1429"/>
        <w:rPr>
          <w:rFonts w:asciiTheme="minorEastAsia" w:eastAsiaTheme="minorEastAsia" w:hAnsiTheme="minorEastAsia" w:cs="宋体"/>
          <w:color w:val="333333"/>
          <w:sz w:val="32"/>
          <w:szCs w:val="32"/>
          <w:u w:val="single"/>
        </w:rPr>
      </w:pPr>
      <w:bookmarkStart w:id="0" w:name="_Hlk43703834"/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</w:rPr>
        <w:t>专业名称：</w:t>
      </w: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  <w:u w:val="single"/>
        </w:rPr>
        <w:t xml:space="preserve">                               </w:t>
      </w:r>
    </w:p>
    <w:bookmarkEnd w:id="0"/>
    <w:p w:rsidR="00751018" w:rsidRPr="00173675" w:rsidRDefault="00751018" w:rsidP="00751018">
      <w:pPr>
        <w:shd w:val="clear" w:color="auto" w:fill="FFFFFF"/>
        <w:adjustRightInd/>
        <w:snapToGrid/>
        <w:spacing w:after="0"/>
        <w:ind w:firstLine="1429"/>
        <w:rPr>
          <w:rFonts w:asciiTheme="minorEastAsia" w:eastAsiaTheme="minorEastAsia" w:hAnsiTheme="minorEastAsia" w:cs="宋体"/>
          <w:color w:val="333333"/>
          <w:sz w:val="32"/>
          <w:szCs w:val="32"/>
          <w:u w:val="single"/>
        </w:rPr>
      </w:pP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</w:rPr>
        <w:t>课程类别：</w:t>
      </w: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  <w:u w:val="single"/>
        </w:rPr>
        <w:t xml:space="preserve">                               </w:t>
      </w:r>
    </w:p>
    <w:p w:rsidR="00751018" w:rsidRPr="00173675" w:rsidRDefault="00751018" w:rsidP="00751018">
      <w:pPr>
        <w:shd w:val="clear" w:color="auto" w:fill="FFFFFF"/>
        <w:adjustRightInd/>
        <w:snapToGrid/>
        <w:spacing w:after="0"/>
        <w:ind w:firstLine="1429"/>
        <w:rPr>
          <w:rFonts w:asciiTheme="minorEastAsia" w:eastAsiaTheme="minorEastAsia" w:hAnsiTheme="minorEastAsia" w:cs="宋体"/>
          <w:color w:val="333333"/>
          <w:sz w:val="32"/>
          <w:szCs w:val="32"/>
          <w:u w:val="single"/>
        </w:rPr>
      </w:pP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</w:rPr>
        <w:t>课程名称：</w:t>
      </w: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  <w:u w:val="single"/>
        </w:rPr>
        <w:t xml:space="preserve">                               </w:t>
      </w:r>
    </w:p>
    <w:p w:rsidR="00751018" w:rsidRPr="00173675" w:rsidRDefault="00173675" w:rsidP="00751018">
      <w:pPr>
        <w:shd w:val="clear" w:color="auto" w:fill="FFFFFF"/>
        <w:adjustRightInd/>
        <w:snapToGrid/>
        <w:spacing w:after="0"/>
        <w:ind w:firstLine="1429"/>
        <w:rPr>
          <w:rFonts w:asciiTheme="minorEastAsia" w:eastAsiaTheme="minorEastAsia" w:hAnsiTheme="minorEastAsia" w:cs="宋体"/>
          <w:color w:val="333333"/>
          <w:sz w:val="32"/>
          <w:szCs w:val="32"/>
          <w:u w:val="single"/>
        </w:rPr>
      </w:pP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</w:rPr>
        <w:t>项目</w:t>
      </w:r>
      <w:r w:rsidR="00751018"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</w:rPr>
        <w:t>负责人</w:t>
      </w: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</w:rPr>
        <w:t>（主编）</w:t>
      </w:r>
      <w:r w:rsidR="00751018"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</w:rPr>
        <w:t>：</w:t>
      </w:r>
      <w:r w:rsidR="00751018"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  <w:u w:val="single"/>
        </w:rPr>
        <w:t xml:space="preserve">                     </w:t>
      </w:r>
    </w:p>
    <w:p w:rsidR="00751018" w:rsidRPr="00173675" w:rsidRDefault="00751018" w:rsidP="00751018">
      <w:pPr>
        <w:shd w:val="clear" w:color="auto" w:fill="FFFFFF"/>
        <w:adjustRightInd/>
        <w:snapToGrid/>
        <w:spacing w:after="0"/>
        <w:ind w:firstLine="1429"/>
        <w:rPr>
          <w:rFonts w:asciiTheme="minorEastAsia" w:eastAsiaTheme="minorEastAsia" w:hAnsiTheme="minorEastAsia" w:cs="宋体"/>
          <w:color w:val="333333"/>
          <w:sz w:val="32"/>
          <w:szCs w:val="32"/>
          <w:u w:val="single"/>
        </w:rPr>
      </w:pP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</w:rPr>
        <w:t>申报时间：</w:t>
      </w: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  <w:u w:val="single"/>
        </w:rPr>
        <w:t xml:space="preserve">                               </w:t>
      </w:r>
    </w:p>
    <w:p w:rsidR="00751018" w:rsidRPr="00173675" w:rsidRDefault="00751018" w:rsidP="00751018">
      <w:pPr>
        <w:shd w:val="clear" w:color="auto" w:fill="FFFFFF"/>
        <w:adjustRightInd/>
        <w:snapToGrid/>
        <w:spacing w:after="0"/>
        <w:ind w:firstLine="1429"/>
        <w:rPr>
          <w:rFonts w:asciiTheme="minorEastAsia" w:eastAsiaTheme="minorEastAsia" w:hAnsiTheme="minorEastAsia" w:cs="宋体"/>
          <w:color w:val="333333"/>
          <w:sz w:val="32"/>
          <w:szCs w:val="32"/>
          <w:u w:val="single"/>
        </w:rPr>
      </w:pP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</w:rPr>
        <w:t>院部名称</w:t>
      </w:r>
      <w:r w:rsidR="00173675"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</w:rPr>
        <w:t>（盖章）</w:t>
      </w: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</w:rPr>
        <w:t>：</w:t>
      </w: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  <w:u w:val="single"/>
        </w:rPr>
        <w:t xml:space="preserve">                       </w:t>
      </w:r>
    </w:p>
    <w:p w:rsidR="00417208" w:rsidRPr="00173675" w:rsidRDefault="00417208" w:rsidP="00417208">
      <w:pPr>
        <w:shd w:val="clear" w:color="auto" w:fill="FFFFFF"/>
        <w:adjustRightInd/>
        <w:snapToGrid/>
        <w:spacing w:after="0"/>
        <w:ind w:firstLine="953"/>
        <w:rPr>
          <w:rFonts w:asciiTheme="minorEastAsia" w:eastAsiaTheme="minorEastAsia" w:hAnsiTheme="minorEastAsia" w:cs="宋体"/>
          <w:color w:val="333333"/>
          <w:sz w:val="32"/>
          <w:szCs w:val="32"/>
        </w:rPr>
      </w:pPr>
    </w:p>
    <w:p w:rsidR="00417208" w:rsidRDefault="00417208" w:rsidP="00173675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color w:val="333333"/>
          <w:sz w:val="32"/>
          <w:szCs w:val="32"/>
        </w:rPr>
      </w:pPr>
    </w:p>
    <w:p w:rsidR="00173675" w:rsidRPr="00173675" w:rsidRDefault="00173675" w:rsidP="00173675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color w:val="333333"/>
          <w:sz w:val="32"/>
          <w:szCs w:val="32"/>
        </w:rPr>
      </w:pPr>
    </w:p>
    <w:p w:rsidR="00417208" w:rsidRPr="00173675" w:rsidRDefault="00417208" w:rsidP="00417208">
      <w:pPr>
        <w:shd w:val="clear" w:color="auto" w:fill="FFFFFF"/>
        <w:adjustRightInd/>
        <w:snapToGrid/>
        <w:spacing w:after="0"/>
        <w:jc w:val="center"/>
        <w:rPr>
          <w:rFonts w:asciiTheme="minorEastAsia" w:eastAsiaTheme="minorEastAsia" w:hAnsiTheme="minorEastAsia" w:cs="宋体"/>
          <w:color w:val="333333"/>
          <w:sz w:val="32"/>
          <w:szCs w:val="32"/>
        </w:rPr>
      </w:pP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</w:rPr>
        <w:t>咸宁职业技术学院 教务处 编制</w:t>
      </w:r>
    </w:p>
    <w:p w:rsidR="00417208" w:rsidRDefault="00417208" w:rsidP="00173675">
      <w:pPr>
        <w:shd w:val="clear" w:color="auto" w:fill="FFFFFF"/>
        <w:adjustRightInd/>
        <w:snapToGrid/>
        <w:spacing w:after="0"/>
        <w:ind w:firstLineChars="1100" w:firstLine="3520"/>
        <w:rPr>
          <w:rFonts w:asciiTheme="minorEastAsia" w:eastAsiaTheme="minorEastAsia" w:hAnsiTheme="minorEastAsia" w:cs="宋体"/>
          <w:color w:val="333333"/>
          <w:sz w:val="32"/>
          <w:szCs w:val="32"/>
        </w:rPr>
      </w:pPr>
      <w:r w:rsidRPr="00173675">
        <w:rPr>
          <w:rFonts w:asciiTheme="minorEastAsia" w:eastAsiaTheme="minorEastAsia" w:hAnsiTheme="minorEastAsia" w:cs="Times New Roman"/>
          <w:color w:val="333333"/>
          <w:sz w:val="32"/>
          <w:szCs w:val="32"/>
        </w:rPr>
        <w:t>20</w:t>
      </w:r>
      <w:r w:rsidRPr="00173675">
        <w:rPr>
          <w:rFonts w:asciiTheme="minorEastAsia" w:eastAsiaTheme="minorEastAsia" w:hAnsiTheme="minorEastAsia" w:cs="Times New Roman" w:hint="eastAsia"/>
          <w:color w:val="333333"/>
          <w:sz w:val="32"/>
          <w:szCs w:val="32"/>
        </w:rPr>
        <w:t>20</w:t>
      </w: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</w:rPr>
        <w:t>年</w:t>
      </w:r>
      <w:r w:rsidR="00173675">
        <w:rPr>
          <w:rFonts w:asciiTheme="minorEastAsia" w:eastAsiaTheme="minorEastAsia" w:hAnsiTheme="minorEastAsia" w:cs="Times New Roman" w:hint="eastAsia"/>
          <w:color w:val="333333"/>
          <w:sz w:val="32"/>
          <w:szCs w:val="32"/>
        </w:rPr>
        <w:t>6</w:t>
      </w:r>
      <w:r w:rsidRPr="00173675">
        <w:rPr>
          <w:rFonts w:asciiTheme="minorEastAsia" w:eastAsiaTheme="minorEastAsia" w:hAnsiTheme="minorEastAsia" w:cs="宋体" w:hint="eastAsia"/>
          <w:color w:val="333333"/>
          <w:sz w:val="32"/>
          <w:szCs w:val="32"/>
        </w:rPr>
        <w:t>月</w:t>
      </w:r>
    </w:p>
    <w:p w:rsidR="00C26C67" w:rsidRPr="00173675" w:rsidRDefault="00C26C67" w:rsidP="00173675">
      <w:pPr>
        <w:shd w:val="clear" w:color="auto" w:fill="FFFFFF"/>
        <w:adjustRightInd/>
        <w:snapToGrid/>
        <w:spacing w:after="0"/>
        <w:ind w:firstLineChars="1100" w:firstLine="3520"/>
        <w:rPr>
          <w:rFonts w:asciiTheme="minorEastAsia" w:eastAsiaTheme="minorEastAsia" w:hAnsiTheme="minorEastAsia" w:cs="宋体"/>
          <w:color w:val="333333"/>
          <w:sz w:val="32"/>
          <w:szCs w:val="32"/>
        </w:rPr>
      </w:pPr>
    </w:p>
    <w:p w:rsidR="00417208" w:rsidRPr="00417208" w:rsidRDefault="00417208" w:rsidP="00173675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333333"/>
          <w:sz w:val="18"/>
          <w:szCs w:val="1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83"/>
        <w:gridCol w:w="324"/>
        <w:gridCol w:w="326"/>
        <w:gridCol w:w="322"/>
        <w:gridCol w:w="825"/>
        <w:gridCol w:w="174"/>
        <w:gridCol w:w="349"/>
        <w:gridCol w:w="347"/>
        <w:gridCol w:w="689"/>
        <w:gridCol w:w="357"/>
        <w:gridCol w:w="1447"/>
        <w:gridCol w:w="1946"/>
      </w:tblGrid>
      <w:tr w:rsidR="00417208" w:rsidRPr="00417208" w:rsidTr="00880677">
        <w:trPr>
          <w:trHeight w:val="285"/>
          <w:jc w:val="center"/>
        </w:trPr>
        <w:tc>
          <w:tcPr>
            <w:tcW w:w="147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教材名称</w:t>
            </w:r>
          </w:p>
        </w:tc>
        <w:tc>
          <w:tcPr>
            <w:tcW w:w="11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教材类型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>专业基础/专业核心</w:t>
            </w:r>
          </w:p>
        </w:tc>
      </w:tr>
      <w:tr w:rsidR="00417208" w:rsidRPr="00417208" w:rsidTr="00DA6887">
        <w:trPr>
          <w:trHeight w:val="300"/>
          <w:jc w:val="center"/>
        </w:trPr>
        <w:tc>
          <w:tcPr>
            <w:tcW w:w="147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适用专业</w:t>
            </w:r>
          </w:p>
        </w:tc>
        <w:tc>
          <w:tcPr>
            <w:tcW w:w="35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E10D1" w:rsidRPr="00417208" w:rsidTr="00880677">
        <w:trPr>
          <w:trHeight w:val="300"/>
          <w:jc w:val="center"/>
        </w:trPr>
        <w:tc>
          <w:tcPr>
            <w:tcW w:w="147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10D1" w:rsidRPr="00417208" w:rsidRDefault="002E10D1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估计字数</w:t>
            </w:r>
            <w:r w:rsidR="00173675">
              <w:rPr>
                <w:rFonts w:ascii="仿宋_GB2312" w:eastAsia="仿宋_GB2312" w:hAnsi="宋体" w:cs="宋体" w:hint="eastAsia"/>
                <w:sz w:val="24"/>
                <w:szCs w:val="24"/>
              </w:rPr>
              <w:t>（</w:t>
            </w:r>
            <w:r w:rsidR="00173675"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万字</w:t>
            </w:r>
            <w:r w:rsidR="00173675">
              <w:rPr>
                <w:rFonts w:ascii="仿宋_GB2312" w:eastAsia="仿宋_GB2312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6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10D1" w:rsidRPr="00417208" w:rsidRDefault="002E10D1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10D1" w:rsidRPr="00417208" w:rsidRDefault="002E10D1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项目数量</w:t>
            </w:r>
          </w:p>
        </w:tc>
        <w:tc>
          <w:tcPr>
            <w:tcW w:w="2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10D1" w:rsidRPr="00417208" w:rsidRDefault="002E10D1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7208" w:rsidRPr="00417208" w:rsidTr="00417208">
        <w:trPr>
          <w:trHeight w:val="300"/>
          <w:jc w:val="center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作者基本情况</w:t>
            </w:r>
          </w:p>
        </w:tc>
      </w:tr>
      <w:tr w:rsidR="00417208" w:rsidRPr="00417208" w:rsidTr="00880677">
        <w:trPr>
          <w:trHeight w:val="30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位次</w:t>
            </w:r>
          </w:p>
        </w:tc>
        <w:tc>
          <w:tcPr>
            <w:tcW w:w="4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5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8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担任主要任务</w:t>
            </w:r>
          </w:p>
        </w:tc>
      </w:tr>
      <w:tr w:rsidR="00417208" w:rsidRPr="00417208" w:rsidTr="00880677">
        <w:trPr>
          <w:trHeight w:val="30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7208" w:rsidRPr="00417208" w:rsidTr="00880677">
        <w:trPr>
          <w:trHeight w:val="30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7208" w:rsidRPr="00417208" w:rsidTr="00880677">
        <w:trPr>
          <w:trHeight w:val="30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7208" w:rsidRPr="00417208" w:rsidTr="00880677">
        <w:trPr>
          <w:trHeight w:val="30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7208" w:rsidRPr="00417208" w:rsidTr="00417208">
        <w:trPr>
          <w:trHeight w:val="300"/>
          <w:jc w:val="center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拟定项目情况</w:t>
            </w:r>
          </w:p>
        </w:tc>
      </w:tr>
      <w:tr w:rsidR="00417208" w:rsidRPr="00417208" w:rsidTr="00880677">
        <w:trPr>
          <w:trHeight w:val="30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ind w:right="-9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ind w:right="-9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8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ind w:right="-9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培养的技能/能力点（不超过3个）</w:t>
            </w:r>
          </w:p>
        </w:tc>
      </w:tr>
      <w:tr w:rsidR="00417208" w:rsidRPr="00417208" w:rsidTr="00880677">
        <w:trPr>
          <w:trHeight w:val="30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7208" w:rsidRPr="00417208" w:rsidTr="00880677">
        <w:trPr>
          <w:trHeight w:val="30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7208" w:rsidRPr="00417208" w:rsidTr="00880677">
        <w:trPr>
          <w:trHeight w:val="30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7208" w:rsidRPr="00417208" w:rsidTr="00880677">
        <w:trPr>
          <w:trHeight w:val="30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7208" w:rsidRPr="00417208" w:rsidTr="00880677">
        <w:trPr>
          <w:trHeight w:val="30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7208" w:rsidRPr="00417208" w:rsidTr="00880677">
        <w:trPr>
          <w:trHeight w:val="30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7208" w:rsidRPr="00417208" w:rsidTr="00417208">
        <w:trPr>
          <w:trHeight w:val="300"/>
          <w:jc w:val="center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ind w:right="-9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教材编写大纲、课程资源</w:t>
            </w:r>
          </w:p>
        </w:tc>
      </w:tr>
      <w:tr w:rsidR="00417208" w:rsidRPr="00417208" w:rsidTr="009441CA">
        <w:trPr>
          <w:trHeight w:val="4021"/>
          <w:jc w:val="center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0C1" w:rsidRDefault="009F70C1" w:rsidP="00417208">
            <w:pPr>
              <w:adjustRightInd/>
              <w:snapToGrid/>
              <w:spacing w:after="0"/>
              <w:ind w:right="-96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例：</w:t>
            </w:r>
          </w:p>
          <w:p w:rsidR="00417208" w:rsidRPr="00417208" w:rsidRDefault="00417208" w:rsidP="00417208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项目1：</w:t>
            </w:r>
            <w:r w:rsidR="00D144F4">
              <w:rPr>
                <w:rFonts w:ascii="仿宋_GB2312" w:eastAsia="仿宋_GB2312" w:hAnsi="宋体" w:cs="宋体" w:hint="eastAsia"/>
                <w:sz w:val="24"/>
                <w:szCs w:val="24"/>
              </w:rPr>
              <w:t>LED灯的设计与制作</w:t>
            </w:r>
          </w:p>
          <w:p w:rsidR="00417208" w:rsidRPr="00417208" w:rsidRDefault="00417208" w:rsidP="00417208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1.项目导读</w:t>
            </w:r>
          </w:p>
          <w:p w:rsidR="00417208" w:rsidRPr="00417208" w:rsidRDefault="00417208" w:rsidP="00880677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2.学习目标</w:t>
            </w:r>
          </w:p>
          <w:p w:rsidR="00417208" w:rsidRPr="00417208" w:rsidRDefault="00417208" w:rsidP="00417208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3.项目实施</w:t>
            </w:r>
          </w:p>
          <w:p w:rsidR="00417208" w:rsidRPr="00417208" w:rsidRDefault="00417208" w:rsidP="00880677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3.1任务</w:t>
            </w:r>
            <w:proofErr w:type="gramStart"/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一</w:t>
            </w:r>
            <w:proofErr w:type="gramEnd"/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（包括知识、方法、技能训练、案例等）</w:t>
            </w:r>
          </w:p>
          <w:p w:rsidR="00417208" w:rsidRPr="00417208" w:rsidRDefault="00417208" w:rsidP="00880677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3.2任务二</w:t>
            </w:r>
          </w:p>
          <w:p w:rsidR="00417208" w:rsidRPr="00417208" w:rsidRDefault="00417208" w:rsidP="009441CA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4.巩固训练与自评（包括知识、知识应用、技能训练等）</w:t>
            </w:r>
          </w:p>
          <w:p w:rsidR="00417208" w:rsidRPr="00417208" w:rsidRDefault="00417208" w:rsidP="00417208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5.完成学习成果（包括学习成果说明、产品/作品质量要求、完成过程、技术分析、设计方案等）</w:t>
            </w:r>
          </w:p>
          <w:p w:rsidR="00417208" w:rsidRPr="00417208" w:rsidRDefault="00417208" w:rsidP="00417208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6.学习</w:t>
            </w:r>
            <w:r w:rsidR="00E87739">
              <w:rPr>
                <w:rFonts w:ascii="仿宋_GB2312" w:eastAsia="仿宋_GB2312" w:hAnsi="宋体" w:cs="宋体" w:hint="eastAsia"/>
                <w:sz w:val="24"/>
                <w:szCs w:val="24"/>
              </w:rPr>
              <w:t>效果评价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（包括</w:t>
            </w:r>
            <w:r w:rsidR="00E87739">
              <w:rPr>
                <w:rFonts w:ascii="仿宋_GB2312" w:eastAsia="仿宋_GB2312" w:hAnsi="宋体" w:cs="宋体" w:hint="eastAsia"/>
                <w:sz w:val="24"/>
                <w:szCs w:val="24"/>
              </w:rPr>
              <w:t>评价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标准、</w:t>
            </w:r>
            <w:r w:rsidR="00E87739">
              <w:rPr>
                <w:rFonts w:ascii="仿宋_GB2312" w:eastAsia="仿宋_GB2312" w:hAnsi="宋体" w:cs="宋体" w:hint="eastAsia"/>
                <w:sz w:val="24"/>
                <w:szCs w:val="24"/>
              </w:rPr>
              <w:t>评价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方法、</w:t>
            </w:r>
            <w:r w:rsidR="00E87739">
              <w:rPr>
                <w:rFonts w:ascii="仿宋_GB2312" w:eastAsia="仿宋_GB2312" w:hAnsi="宋体" w:cs="宋体" w:hint="eastAsia"/>
                <w:sz w:val="24"/>
                <w:szCs w:val="24"/>
              </w:rPr>
              <w:t>评价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结果等）</w:t>
            </w:r>
          </w:p>
          <w:p w:rsidR="00417208" w:rsidRPr="00417208" w:rsidRDefault="00417208" w:rsidP="00417208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7.自我诊断与改进（包括诊断、原因分析、制定改进措施、措施效果与验证等）</w:t>
            </w:r>
          </w:p>
          <w:p w:rsidR="00417208" w:rsidRPr="00417208" w:rsidRDefault="00417208" w:rsidP="00417208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项目2：</w:t>
            </w:r>
            <w:r w:rsidR="00D144F4" w:rsidRPr="00417208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... ...</w:t>
            </w:r>
          </w:p>
          <w:p w:rsidR="009F70C1" w:rsidRDefault="009F70C1" w:rsidP="00417208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17208" w:rsidRPr="00417208" w:rsidRDefault="009F70C1" w:rsidP="00417208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在线</w:t>
            </w:r>
            <w:r w:rsidR="00417208"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课程资源：</w:t>
            </w:r>
          </w:p>
          <w:p w:rsidR="00417208" w:rsidRPr="00417208" w:rsidRDefault="00417208" w:rsidP="00880677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1.视频名称、时长、数量：</w:t>
            </w:r>
          </w:p>
          <w:p w:rsidR="00417208" w:rsidRPr="00417208" w:rsidRDefault="00417208" w:rsidP="00880677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2.</w:t>
            </w:r>
            <w:r w:rsidR="00DE09BB">
              <w:rPr>
                <w:rFonts w:ascii="仿宋_GB2312" w:eastAsia="仿宋_GB2312" w:hAnsi="宋体" w:cs="宋体" w:hint="eastAsia"/>
                <w:sz w:val="24"/>
                <w:szCs w:val="24"/>
              </w:rPr>
              <w:t>课件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名称、数量：</w:t>
            </w:r>
          </w:p>
          <w:p w:rsidR="00417208" w:rsidRPr="00417208" w:rsidRDefault="00417208" w:rsidP="00880677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  <w:bookmarkStart w:id="1" w:name="_GoBack"/>
            <w:bookmarkEnd w:id="1"/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3.</w:t>
            </w:r>
            <w:r w:rsidR="00DE09BB">
              <w:rPr>
                <w:rFonts w:ascii="仿宋_GB2312" w:eastAsia="仿宋_GB2312" w:hAnsi="宋体" w:cs="宋体" w:hint="eastAsia"/>
                <w:sz w:val="24"/>
                <w:szCs w:val="24"/>
              </w:rPr>
              <w:t>题库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名称、数量：</w:t>
            </w:r>
          </w:p>
          <w:p w:rsidR="00417208" w:rsidRPr="00417208" w:rsidRDefault="00417208" w:rsidP="00417208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4.标准：国家、行业企业的工作标准、产品标准、技术标准、职业规范等</w:t>
            </w:r>
          </w:p>
          <w:p w:rsidR="00417208" w:rsidRDefault="00417208" w:rsidP="00417208">
            <w:pPr>
              <w:adjustRightInd/>
              <w:snapToGrid/>
              <w:spacing w:after="0"/>
              <w:ind w:right="-96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5.其他资源：</w:t>
            </w:r>
            <w:r w:rsidR="00DE09BB">
              <w:rPr>
                <w:rFonts w:ascii="仿宋_GB2312" w:eastAsia="仿宋_GB2312" w:hAnsi="宋体" w:cs="宋体" w:hint="eastAsia"/>
                <w:sz w:val="24"/>
                <w:szCs w:val="24"/>
              </w:rPr>
              <w:t>（动画、图片、案例等）</w:t>
            </w:r>
          </w:p>
          <w:p w:rsidR="009441CA" w:rsidRDefault="009441CA" w:rsidP="00417208">
            <w:pPr>
              <w:adjustRightInd/>
              <w:snapToGrid/>
              <w:spacing w:after="0"/>
              <w:ind w:right="-9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ind w:right="-9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ind w:right="-9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ind w:right="-9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ind w:right="-9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ind w:right="-9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ind w:right="-9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ind w:right="-9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ind w:right="-9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ind w:right="-9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ind w:right="-9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ind w:right="-9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ind w:right="-9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ind w:right="-9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441CA" w:rsidRPr="00417208" w:rsidRDefault="009441CA" w:rsidP="00417208">
            <w:pPr>
              <w:adjustRightInd/>
              <w:snapToGrid/>
              <w:spacing w:after="0"/>
              <w:ind w:right="-96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7208" w:rsidRPr="00417208" w:rsidTr="00417208">
        <w:trPr>
          <w:trHeight w:val="735"/>
          <w:jc w:val="center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lastRenderedPageBreak/>
              <w:t>编写工作计划</w:t>
            </w:r>
          </w:p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（要求格式、语言、字号、字体、排版等统一规范，符合教材印刷要求）</w:t>
            </w:r>
          </w:p>
        </w:tc>
      </w:tr>
      <w:tr w:rsidR="00417208" w:rsidRPr="00417208" w:rsidTr="00880677">
        <w:trPr>
          <w:trHeight w:val="30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3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编写内容</w:t>
            </w:r>
          </w:p>
        </w:tc>
        <w:tc>
          <w:tcPr>
            <w:tcW w:w="5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完成人</w:t>
            </w:r>
          </w:p>
        </w:tc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说明</w:t>
            </w:r>
          </w:p>
        </w:tc>
      </w:tr>
      <w:tr w:rsidR="00417208" w:rsidRPr="00417208" w:rsidTr="00880677">
        <w:trPr>
          <w:trHeight w:val="832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441CA" w:rsidRPr="00417208" w:rsidTr="00880677">
        <w:trPr>
          <w:trHeight w:val="96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41CA" w:rsidRPr="00417208" w:rsidRDefault="009441CA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41CA" w:rsidRPr="00417208" w:rsidRDefault="009441CA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41CA" w:rsidRPr="00417208" w:rsidRDefault="009441CA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41CA" w:rsidRPr="00417208" w:rsidRDefault="009441CA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41CA" w:rsidRPr="00417208" w:rsidRDefault="009441CA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7208" w:rsidRPr="00417208" w:rsidTr="00880677">
        <w:trPr>
          <w:trHeight w:val="976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7208" w:rsidRPr="00417208" w:rsidTr="00880677">
        <w:trPr>
          <w:trHeight w:val="1106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441CA" w:rsidRPr="00417208" w:rsidTr="00880677">
        <w:trPr>
          <w:trHeight w:val="982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41CA" w:rsidRPr="00417208" w:rsidRDefault="009441CA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41CA" w:rsidRPr="00417208" w:rsidRDefault="009441CA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41CA" w:rsidRPr="00417208" w:rsidRDefault="009441CA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41CA" w:rsidRPr="00417208" w:rsidRDefault="009441CA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41CA" w:rsidRPr="00417208" w:rsidRDefault="009441CA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7208" w:rsidRPr="00417208" w:rsidTr="00880677">
        <w:trPr>
          <w:trHeight w:val="3029"/>
          <w:jc w:val="center"/>
        </w:trPr>
        <w:tc>
          <w:tcPr>
            <w:tcW w:w="11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院部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388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Default="00417208" w:rsidP="00DA6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1CA" w:rsidRDefault="009441CA" w:rsidP="00DA6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1CA" w:rsidRDefault="009441CA" w:rsidP="00DA6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1CA" w:rsidRDefault="009441CA" w:rsidP="00DA6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1CA" w:rsidRDefault="009441CA" w:rsidP="00DA6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1CA" w:rsidRDefault="009441CA" w:rsidP="00DA6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1CA" w:rsidRDefault="009441CA" w:rsidP="00DA6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1CA" w:rsidRDefault="009441CA" w:rsidP="00DA6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1CA" w:rsidRDefault="009441CA" w:rsidP="00DA6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144F4" w:rsidRPr="00417208" w:rsidRDefault="00D144F4" w:rsidP="00DA6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17208" w:rsidRPr="00417208" w:rsidRDefault="00417208" w:rsidP="00417208">
            <w:pPr>
              <w:adjustRightInd/>
              <w:snapToGrid/>
              <w:spacing w:after="0"/>
              <w:ind w:firstLine="4082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17208" w:rsidRPr="00417208" w:rsidRDefault="00DA6887" w:rsidP="00417208">
            <w:pPr>
              <w:adjustRightInd/>
              <w:snapToGrid/>
              <w:spacing w:after="0"/>
              <w:ind w:firstLine="33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院</w:t>
            </w:r>
            <w:r w:rsidR="00417208"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部负责人签字（盖章）：</w:t>
            </w:r>
          </w:p>
          <w:p w:rsidR="00417208" w:rsidRPr="00417208" w:rsidRDefault="00417208" w:rsidP="00D144F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年 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   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月 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   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</w:tc>
      </w:tr>
      <w:tr w:rsidR="00417208" w:rsidRPr="00417208" w:rsidTr="00880677">
        <w:trPr>
          <w:trHeight w:val="2663"/>
          <w:jc w:val="center"/>
        </w:trPr>
        <w:tc>
          <w:tcPr>
            <w:tcW w:w="11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教务处审核意见</w:t>
            </w:r>
          </w:p>
        </w:tc>
        <w:tc>
          <w:tcPr>
            <w:tcW w:w="388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Default="00417208" w:rsidP="00DA6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144F4" w:rsidRDefault="00D144F4" w:rsidP="00DA6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144F4" w:rsidRPr="00417208" w:rsidRDefault="00D144F4" w:rsidP="00DA68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17208" w:rsidRPr="00417208" w:rsidRDefault="00417208" w:rsidP="00417208">
            <w:pPr>
              <w:adjustRightInd/>
              <w:snapToGrid/>
              <w:spacing w:after="0"/>
              <w:ind w:firstLine="5114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17208" w:rsidRPr="00417208" w:rsidRDefault="00417208" w:rsidP="00417208">
            <w:pPr>
              <w:adjustRightInd/>
              <w:snapToGrid/>
              <w:spacing w:after="0"/>
              <w:ind w:firstLine="4321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负责人签字：</w:t>
            </w:r>
          </w:p>
          <w:p w:rsidR="00417208" w:rsidRPr="00417208" w:rsidRDefault="00417208" w:rsidP="00D144F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年 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   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月 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   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</w:tc>
      </w:tr>
      <w:tr w:rsidR="00417208" w:rsidRPr="00417208" w:rsidTr="00880677">
        <w:trPr>
          <w:trHeight w:val="300"/>
          <w:jc w:val="center"/>
        </w:trPr>
        <w:tc>
          <w:tcPr>
            <w:tcW w:w="11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A25E65" w:rsidP="004805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教材编审</w:t>
            </w:r>
            <w:r w:rsidR="00417208"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委员会评审意见</w:t>
            </w:r>
          </w:p>
        </w:tc>
        <w:tc>
          <w:tcPr>
            <w:tcW w:w="388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Default="00417208" w:rsidP="00417208">
            <w:pPr>
              <w:adjustRightInd/>
              <w:snapToGrid/>
              <w:spacing w:after="0"/>
              <w:ind w:firstLine="5114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144F4" w:rsidRPr="00417208" w:rsidRDefault="00D144F4" w:rsidP="00417208">
            <w:pPr>
              <w:adjustRightInd/>
              <w:snapToGrid/>
              <w:spacing w:after="0"/>
              <w:ind w:firstLine="5114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17208" w:rsidRDefault="00417208" w:rsidP="00417208">
            <w:pPr>
              <w:adjustRightInd/>
              <w:snapToGrid/>
              <w:spacing w:after="0"/>
              <w:ind w:firstLine="5114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ind w:firstLine="5114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1CA" w:rsidRDefault="009441CA" w:rsidP="009441C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ind w:firstLine="5114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ind w:firstLine="5114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1CA" w:rsidRPr="00417208" w:rsidRDefault="009441CA" w:rsidP="00417208">
            <w:pPr>
              <w:adjustRightInd/>
              <w:snapToGrid/>
              <w:spacing w:after="0"/>
              <w:ind w:firstLine="5114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17208" w:rsidRPr="00417208" w:rsidRDefault="00417208" w:rsidP="00417208">
            <w:pPr>
              <w:adjustRightInd/>
              <w:snapToGrid/>
              <w:spacing w:after="0"/>
              <w:ind w:firstLine="5114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17208" w:rsidRPr="00417208" w:rsidRDefault="00417208" w:rsidP="00417208">
            <w:pPr>
              <w:adjustRightInd/>
              <w:snapToGrid/>
              <w:spacing w:after="0"/>
              <w:ind w:firstLine="4559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主任签字：</w:t>
            </w:r>
          </w:p>
          <w:p w:rsidR="00417208" w:rsidRPr="00417208" w:rsidRDefault="00417208" w:rsidP="00417208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年 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   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月 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   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</w:tc>
      </w:tr>
      <w:tr w:rsidR="00417208" w:rsidRPr="00417208" w:rsidTr="00880677">
        <w:trPr>
          <w:trHeight w:val="285"/>
          <w:jc w:val="center"/>
        </w:trPr>
        <w:tc>
          <w:tcPr>
            <w:tcW w:w="11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Pr="00417208" w:rsidRDefault="00417208" w:rsidP="00417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学校意见</w:t>
            </w:r>
          </w:p>
        </w:tc>
        <w:tc>
          <w:tcPr>
            <w:tcW w:w="388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7208" w:rsidRDefault="00417208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144F4" w:rsidRDefault="00D144F4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1CA" w:rsidRDefault="009441CA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144F4" w:rsidRPr="00417208" w:rsidRDefault="00D144F4" w:rsidP="0041720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17208" w:rsidRPr="00417208" w:rsidRDefault="00417208" w:rsidP="00417208">
            <w:pPr>
              <w:adjustRightInd/>
              <w:snapToGrid/>
              <w:spacing w:after="0"/>
              <w:ind w:firstLine="3839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主管</w:t>
            </w:r>
            <w:r w:rsidR="000772C2">
              <w:rPr>
                <w:rFonts w:ascii="仿宋_GB2312" w:eastAsia="仿宋_GB2312" w:hAnsi="宋体" w:cs="宋体" w:hint="eastAsia"/>
                <w:sz w:val="24"/>
                <w:szCs w:val="24"/>
              </w:rPr>
              <w:t>领导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签字：</w:t>
            </w:r>
          </w:p>
          <w:p w:rsidR="00417208" w:rsidRPr="00417208" w:rsidRDefault="00417208" w:rsidP="00DA6887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年 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   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月 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   </w:t>
            </w:r>
            <w:r w:rsidRPr="00417208"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</w:tc>
      </w:tr>
    </w:tbl>
    <w:p w:rsidR="00FE3DBE" w:rsidRPr="00417208" w:rsidRDefault="00FE3DBE"/>
    <w:sectPr w:rsidR="00FE3DBE" w:rsidRPr="00417208" w:rsidSect="009441CA">
      <w:pgSz w:w="11906" w:h="16838"/>
      <w:pgMar w:top="1440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898" w:rsidRDefault="00B75898" w:rsidP="00751018">
      <w:pPr>
        <w:spacing w:after="0"/>
      </w:pPr>
      <w:r>
        <w:separator/>
      </w:r>
    </w:p>
  </w:endnote>
  <w:endnote w:type="continuationSeparator" w:id="0">
    <w:p w:rsidR="00B75898" w:rsidRDefault="00B75898" w:rsidP="007510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898" w:rsidRDefault="00B75898" w:rsidP="00751018">
      <w:pPr>
        <w:spacing w:after="0"/>
      </w:pPr>
      <w:r>
        <w:separator/>
      </w:r>
    </w:p>
  </w:footnote>
  <w:footnote w:type="continuationSeparator" w:id="0">
    <w:p w:rsidR="00B75898" w:rsidRDefault="00B75898" w:rsidP="007510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208"/>
    <w:rsid w:val="000772C2"/>
    <w:rsid w:val="00173675"/>
    <w:rsid w:val="00175235"/>
    <w:rsid w:val="001F6007"/>
    <w:rsid w:val="002C18D8"/>
    <w:rsid w:val="002E10D1"/>
    <w:rsid w:val="00313FDA"/>
    <w:rsid w:val="003B1167"/>
    <w:rsid w:val="00417208"/>
    <w:rsid w:val="0048056E"/>
    <w:rsid w:val="00581C66"/>
    <w:rsid w:val="00751018"/>
    <w:rsid w:val="00845898"/>
    <w:rsid w:val="00880677"/>
    <w:rsid w:val="008B2851"/>
    <w:rsid w:val="008F698C"/>
    <w:rsid w:val="009441CA"/>
    <w:rsid w:val="00987D54"/>
    <w:rsid w:val="009F70C1"/>
    <w:rsid w:val="00A25E65"/>
    <w:rsid w:val="00A74F96"/>
    <w:rsid w:val="00B75898"/>
    <w:rsid w:val="00C26C67"/>
    <w:rsid w:val="00C4122E"/>
    <w:rsid w:val="00D144F4"/>
    <w:rsid w:val="00DA6887"/>
    <w:rsid w:val="00DE09BB"/>
    <w:rsid w:val="00DE51B4"/>
    <w:rsid w:val="00E87739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5700C"/>
  <w15:docId w15:val="{39F05E5D-EAC3-4191-B380-04FA1AD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FDA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FDA"/>
    <w:pPr>
      <w:ind w:firstLineChars="200" w:firstLine="420"/>
    </w:pPr>
  </w:style>
  <w:style w:type="character" w:styleId="a4">
    <w:name w:val="Strong"/>
    <w:basedOn w:val="a0"/>
    <w:uiPriority w:val="22"/>
    <w:qFormat/>
    <w:rsid w:val="00313FDA"/>
    <w:rPr>
      <w:b/>
      <w:bCs/>
    </w:rPr>
  </w:style>
  <w:style w:type="paragraph" w:customStyle="1" w:styleId="cjk">
    <w:name w:val="cjk"/>
    <w:basedOn w:val="a"/>
    <w:rsid w:val="0041720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uiPriority w:val="99"/>
    <w:unhideWhenUsed/>
    <w:rsid w:val="0041720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417208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417208"/>
    <w:rPr>
      <w:rFonts w:ascii="Tahoma" w:hAnsi="Tahoma"/>
    </w:rPr>
  </w:style>
  <w:style w:type="paragraph" w:styleId="a8">
    <w:name w:val="header"/>
    <w:basedOn w:val="a"/>
    <w:link w:val="a9"/>
    <w:uiPriority w:val="99"/>
    <w:unhideWhenUsed/>
    <w:rsid w:val="007510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51018"/>
    <w:rPr>
      <w:rFonts w:ascii="Tahoma" w:hAnsi="Tahoma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510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51018"/>
    <w:rPr>
      <w:rFonts w:ascii="Tahoma" w:hAnsi="Tahoma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A74F96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74F9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160</Words>
  <Characters>914</Characters>
  <Application>Microsoft Office Word</Application>
  <DocSecurity>0</DocSecurity>
  <Lines>7</Lines>
  <Paragraphs>2</Paragraphs>
  <ScaleCrop>false</ScaleCrop>
  <Company>Ghost Win7 SP1快速装机版9.0 2013.05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17</cp:revision>
  <cp:lastPrinted>2020-06-22T01:46:00Z</cp:lastPrinted>
  <dcterms:created xsi:type="dcterms:W3CDTF">2020-04-02T01:44:00Z</dcterms:created>
  <dcterms:modified xsi:type="dcterms:W3CDTF">2020-06-24T07:48:00Z</dcterms:modified>
</cp:coreProperties>
</file>